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BF" w:rsidRPr="00265E7B" w:rsidRDefault="006857BF" w:rsidP="006857BF">
      <w:pPr>
        <w:pStyle w:val="a3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6857BF">
        <w:rPr>
          <w:rFonts w:ascii="Times New Roman" w:hAnsi="Times New Roman" w:cs="Times New Roman"/>
          <w:sz w:val="26"/>
          <w:szCs w:val="26"/>
        </w:rPr>
        <w:t>ДОВЕРЕННОСТЬ НА ПРАВО ПОЛЬЗОВАНИЯ</w:t>
      </w:r>
      <w:r w:rsidRPr="00265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7BF" w:rsidRPr="006857BF" w:rsidRDefault="006857BF" w:rsidP="006857BF">
      <w:pPr>
        <w:widowControl/>
        <w:spacing w:line="360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РАСПОРЯЖЕНИЯ ТРАНСПОРТНЫМИ СРЕДСТВАМИ</w:t>
      </w:r>
    </w:p>
    <w:p w:rsidR="006857BF" w:rsidRPr="000070DD" w:rsidRDefault="006857BF" w:rsidP="006857BF">
      <w:pPr>
        <w:widowControl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Pr="000070DD">
        <w:rPr>
          <w:b/>
          <w:bCs/>
        </w:rPr>
        <w:t>ПРОСТАЯ ПИСЬМЕННАЯ ФОРМА</w:t>
      </w:r>
      <w:r>
        <w:rPr>
          <w:b/>
          <w:bCs/>
        </w:rPr>
        <w:t>)</w:t>
      </w:r>
    </w:p>
    <w:p w:rsidR="006857BF" w:rsidRDefault="006857BF" w:rsidP="006857BF">
      <w:pPr>
        <w:widowControl/>
        <w:spacing w:before="100"/>
        <w:jc w:val="center"/>
        <w:rPr>
          <w:sz w:val="26"/>
          <w:szCs w:val="26"/>
        </w:rPr>
      </w:pPr>
    </w:p>
    <w:p w:rsidR="006857BF" w:rsidRDefault="006857BF" w:rsidP="006857BF">
      <w:pPr>
        <w:widowControl/>
        <w:spacing w:before="160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 w:rsidR="006857BF" w:rsidRPr="000070DD" w:rsidRDefault="006857BF" w:rsidP="006857BF">
      <w:pPr>
        <w:widowControl/>
        <w:jc w:val="center"/>
      </w:pPr>
      <w:r w:rsidRPr="000070DD">
        <w:t>(город</w:t>
      </w:r>
      <w:r>
        <w:t xml:space="preserve"> </w:t>
      </w:r>
      <w:r w:rsidRPr="000070DD">
        <w:t>(пос.), область, край и дата прописью)</w:t>
      </w:r>
    </w:p>
    <w:p w:rsidR="006857BF" w:rsidRDefault="006857BF" w:rsidP="006857BF">
      <w:pPr>
        <w:widowControl/>
        <w:jc w:val="both"/>
        <w:rPr>
          <w:sz w:val="24"/>
          <w:szCs w:val="24"/>
        </w:rPr>
      </w:pPr>
    </w:p>
    <w:p w:rsidR="006857BF" w:rsidRDefault="006857BF" w:rsidP="006857BF">
      <w:pPr>
        <w:pStyle w:val="FR1"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адресу______________________________________________________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______________________________________________, паспорт серии___________________ №___________</w:t>
      </w:r>
      <w:proofErr w:type="gramStart"/>
      <w:r>
        <w:rPr>
          <w:sz w:val="24"/>
          <w:szCs w:val="24"/>
        </w:rPr>
        <w:t>_,  выданный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(кем, когда)</w:t>
      </w:r>
      <w:r>
        <w:rPr>
          <w:sz w:val="24"/>
          <w:szCs w:val="24"/>
        </w:rPr>
        <w:t xml:space="preserve"> 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имея   в   собственности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распоряжаясь   по   доверенности  с  правом  передоверия) 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 № ____________, выданной ____________________________________ _______________________________________________________________________________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(дата и почтовый адрес нотариальной конторы</w:t>
      </w:r>
      <w:r>
        <w:rPr>
          <w:sz w:val="24"/>
          <w:szCs w:val="24"/>
        </w:rPr>
        <w:t>)</w:t>
      </w:r>
    </w:p>
    <w:p w:rsidR="006857BF" w:rsidRDefault="006857BF" w:rsidP="006857BF">
      <w:pPr>
        <w:widowControl/>
        <w:jc w:val="both"/>
      </w:pPr>
      <w:r>
        <w:t xml:space="preserve">                            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(марка, модель транспортного средства)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(VIN) 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______________________, двигатель №__________________________________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шасси (рама) № ______________________, кузов (коляска) №__________________________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прицеп №_____________________________, цвет____________________________________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серия ___________________ номер ___________________,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_______________ № __________________ выдано 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 _______________________________________________________________________________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>«______» __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0070DD">
        <w:rPr>
          <w:sz w:val="24"/>
          <w:szCs w:val="24"/>
        </w:rPr>
        <w:t>_</w:t>
      </w:r>
      <w:r>
        <w:rPr>
          <w:sz w:val="24"/>
          <w:szCs w:val="24"/>
        </w:rPr>
        <w:t>__ г.  состоит на учете в</w:t>
      </w:r>
      <w:r w:rsidRPr="000070DD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070DD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0070DD">
        <w:rPr>
          <w:sz w:val="24"/>
          <w:szCs w:val="24"/>
        </w:rPr>
        <w:t>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857BF" w:rsidRDefault="006857BF" w:rsidP="006857BF">
      <w:pPr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настоящей </w:t>
      </w:r>
      <w:bookmarkStart w:id="0" w:name="_GoBack"/>
      <w:bookmarkEnd w:id="0"/>
      <w:r w:rsidRPr="006857BF">
        <w:rPr>
          <w:b/>
          <w:bCs/>
          <w:i/>
          <w:iCs/>
          <w:sz w:val="24"/>
          <w:szCs w:val="24"/>
        </w:rPr>
        <w:t>доверенностью</w:t>
      </w:r>
      <w:r>
        <w:rPr>
          <w:b/>
          <w:bCs/>
          <w:i/>
          <w:iCs/>
          <w:sz w:val="24"/>
          <w:szCs w:val="24"/>
        </w:rPr>
        <w:t xml:space="preserve"> уполномочиваю гр.</w:t>
      </w:r>
      <w:r>
        <w:rPr>
          <w:sz w:val="24"/>
          <w:szCs w:val="24"/>
        </w:rPr>
        <w:t xml:space="preserve">_____________________________________  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 серии 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№________________, выданный __________________________________________________,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sz w:val="24"/>
          <w:szCs w:val="24"/>
        </w:rPr>
      </w:pPr>
      <w:r>
        <w:t xml:space="preserve">                                                                     (кем, когда)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проживающего(</w:t>
      </w:r>
      <w:proofErr w:type="spellStart"/>
      <w:r>
        <w:rPr>
          <w:sz w:val="24"/>
          <w:szCs w:val="24"/>
        </w:rPr>
        <w:t>щую</w:t>
      </w:r>
      <w:proofErr w:type="spellEnd"/>
      <w:r>
        <w:rPr>
          <w:sz w:val="24"/>
          <w:szCs w:val="24"/>
        </w:rPr>
        <w:t>) по адресу___________________________________________________</w:t>
      </w:r>
    </w:p>
    <w:p w:rsidR="006857BF" w:rsidRDefault="006857BF" w:rsidP="006857B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857BF" w:rsidRDefault="006857BF" w:rsidP="006857BF">
      <w:pPr>
        <w:widowControl/>
        <w:spacing w:line="260" w:lineRule="auto"/>
        <w:jc w:val="both"/>
        <w:rPr>
          <w:sz w:val="24"/>
          <w:szCs w:val="24"/>
        </w:rPr>
      </w:pPr>
    </w:p>
    <w:p w:rsidR="006857BF" w:rsidRDefault="006857BF" w:rsidP="006857BF">
      <w:pPr>
        <w:widowControl/>
        <w:spacing w:line="260" w:lineRule="auto"/>
        <w:jc w:val="both"/>
        <w:outlineLvl w:val="0"/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____________________________________________</w:t>
      </w:r>
    </w:p>
    <w:p w:rsidR="006857BF" w:rsidRDefault="006857BF" w:rsidP="006857BF">
      <w:pPr>
        <w:widowControl/>
        <w:spacing w:line="260" w:lineRule="auto"/>
        <w:jc w:val="both"/>
        <w:rPr>
          <w:sz w:val="24"/>
          <w:szCs w:val="24"/>
        </w:rPr>
      </w:pPr>
    </w:p>
    <w:p w:rsidR="006857BF" w:rsidRDefault="006857BF" w:rsidP="006857BF">
      <w:pPr>
        <w:widowControl/>
        <w:spacing w:line="260" w:lineRule="auto"/>
        <w:jc w:val="both"/>
        <w:rPr>
          <w:sz w:val="24"/>
          <w:szCs w:val="24"/>
        </w:rPr>
      </w:pPr>
    </w:p>
    <w:p w:rsidR="006857BF" w:rsidRDefault="006857BF" w:rsidP="006857BF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Подпись лица, выдавшего доверенность _____________________________</w:t>
      </w:r>
    </w:p>
    <w:p w:rsidR="006857BF" w:rsidRDefault="006857BF" w:rsidP="006857BF">
      <w:pPr>
        <w:widowControl/>
        <w:spacing w:line="260" w:lineRule="auto"/>
        <w:rPr>
          <w:sz w:val="24"/>
          <w:szCs w:val="24"/>
        </w:rPr>
      </w:pPr>
    </w:p>
    <w:p w:rsidR="006857BF" w:rsidRDefault="006857BF" w:rsidP="006857BF">
      <w:pPr>
        <w:widowControl/>
        <w:spacing w:line="260" w:lineRule="auto"/>
        <w:rPr>
          <w:sz w:val="26"/>
          <w:szCs w:val="26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 _</w:t>
      </w:r>
      <w:r w:rsidRPr="000070DD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___ г.</w:t>
      </w:r>
    </w:p>
    <w:p w:rsidR="00B249D7" w:rsidRDefault="00B249D7"/>
    <w:sectPr w:rsidR="00B249D7">
      <w:pgSz w:w="11906" w:h="16838"/>
      <w:pgMar w:top="426" w:right="849" w:bottom="284" w:left="15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6B"/>
    <w:rsid w:val="006857BF"/>
    <w:rsid w:val="0085236B"/>
    <w:rsid w:val="00B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9211-5569-43FB-A8D5-11ED40D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857BF"/>
    <w:pPr>
      <w:widowControl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857BF"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uiPriority w:val="99"/>
    <w:rsid w:val="006857B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685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Дель</dc:creator>
  <cp:keywords/>
  <dc:description/>
  <cp:lastModifiedBy>Алексей Дель</cp:lastModifiedBy>
  <cp:revision>2</cp:revision>
  <dcterms:created xsi:type="dcterms:W3CDTF">2022-08-20T09:13:00Z</dcterms:created>
  <dcterms:modified xsi:type="dcterms:W3CDTF">2022-08-20T09:13:00Z</dcterms:modified>
</cp:coreProperties>
</file>